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04445A45"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4D47AB6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5186AFC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37127C0D" w14:textId="2DAA2D79"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903F62">
                <w:rPr>
                  <w:rFonts w:ascii="Times New Roman" w:eastAsia="Times New Roman" w:hAnsi="Times New Roman" w:cs="Times New Roman"/>
                  <w:snapToGrid w:val="0"/>
                  <w:sz w:val="24"/>
                  <w:szCs w:val="24"/>
                  <w:bdr w:val="single" w:sz="6" w:space="0" w:color="auto"/>
                  <w:lang w:eastAsia="et-EE"/>
                </w:rPr>
                <w:t xml:space="preserve"> </w:t>
              </w:r>
              <w:r w:rsidR="007B061F">
                <w:rPr>
                  <w:rFonts w:ascii="Times New Roman" w:eastAsia="Times New Roman" w:hAnsi="Times New Roman" w:cs="Times New Roman"/>
                  <w:snapToGrid w:val="0"/>
                  <w:sz w:val="24"/>
                  <w:szCs w:val="24"/>
                  <w:bdr w:val="single" w:sz="6" w:space="0" w:color="auto"/>
                  <w:lang w:eastAsia="et-EE"/>
                </w:rPr>
                <w:t>HI192</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1-1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4D50FA">
                <w:rPr>
                  <w:rStyle w:val="Laad1"/>
                  <w:rFonts w:ascii="Times New Roman" w:hAnsi="Times New Roman" w:cs="Times New Roman"/>
                </w:rPr>
                <w:t>12.01.2022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4D50FA">
                <w:rPr>
                  <w:rFonts w:ascii="Times New Roman" w:eastAsia="Times New Roman" w:hAnsi="Times New Roman" w:cs="Times New Roman"/>
                  <w:snapToGrid w:val="0"/>
                  <w:sz w:val="28"/>
                  <w:szCs w:val="28"/>
                  <w:bdr w:val="single" w:sz="6" w:space="0" w:color="auto"/>
                  <w:lang w:eastAsia="et-EE"/>
                </w:rPr>
                <w:t>Anneli Palo</w:t>
              </w:r>
              <w:r w:rsidR="007B061F">
                <w:rPr>
                  <w:rFonts w:ascii="Times New Roman" w:eastAsia="Times New Roman" w:hAnsi="Times New Roman" w:cs="Times New Roman"/>
                  <w:snapToGrid w:val="0"/>
                  <w:sz w:val="28"/>
                  <w:szCs w:val="28"/>
                  <w:bdr w:val="single" w:sz="6" w:space="0" w:color="auto"/>
                  <w:lang w:eastAsia="et-EE"/>
                </w:rPr>
                <w:t>, Renno Nellis</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5B2DC3E1" w14:textId="43F335EA"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2-19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7B061F">
                <w:rPr>
                  <w:rStyle w:val="Laad1"/>
                  <w:rFonts w:ascii="Times New Roman" w:hAnsi="Times New Roman" w:cs="Times New Roman"/>
                </w:rPr>
                <w:t>19.02.2022</w:t>
              </w:r>
            </w:sdtContent>
          </w:sdt>
        </w:p>
        <w:p w14:paraId="05C081A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53BBC1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6A81B6C9"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FAC7E74"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377BDA6B" w14:textId="77777777" w:rsidR="003B41E9" w:rsidRPr="007E13FB" w:rsidRDefault="004D50FA" w:rsidP="004D50F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70Lm2Sa18Ks10Ku</w:t>
                    </w:r>
                  </w:p>
                </w:tc>
              </w:sdtContent>
            </w:sdt>
            <w:tc>
              <w:tcPr>
                <w:tcW w:w="142" w:type="dxa"/>
                <w:vMerge w:val="restart"/>
                <w:tcBorders>
                  <w:top w:val="nil"/>
                  <w:left w:val="nil"/>
                  <w:bottom w:val="nil"/>
                  <w:right w:val="nil"/>
                </w:tcBorders>
              </w:tcPr>
              <w:p w14:paraId="2577102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63B303A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65A0F271" w14:textId="77777777" w:rsidR="003B41E9" w:rsidRPr="007E13FB" w:rsidRDefault="004D50FA"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C.1. Sanglepikud</w:t>
                    </w:r>
                  </w:p>
                </w:tc>
              </w:sdtContent>
            </w:sdt>
          </w:tr>
          <w:tr w:rsidR="003B41E9" w:rsidRPr="007E13FB" w14:paraId="668B9937"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D4E1FC7"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0925D835" w14:textId="77777777" w:rsidR="003B41E9" w:rsidRPr="007E13FB" w:rsidRDefault="004D50FA" w:rsidP="004D50F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30Lm10Ks10Sa50Ku</w:t>
                    </w:r>
                  </w:p>
                </w:tc>
              </w:sdtContent>
            </w:sdt>
            <w:tc>
              <w:tcPr>
                <w:tcW w:w="142" w:type="dxa"/>
                <w:vMerge/>
                <w:tcBorders>
                  <w:top w:val="nil"/>
                  <w:left w:val="nil"/>
                  <w:bottom w:val="nil"/>
                  <w:right w:val="nil"/>
                </w:tcBorders>
              </w:tcPr>
              <w:p w14:paraId="0BE4249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4A5CD60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52722AAC"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481C88C"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51F7561C" w14:textId="77777777" w:rsidR="00D1574B" w:rsidRPr="007E13FB" w:rsidRDefault="004D50FA" w:rsidP="004D50F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Ku,Sa,Ks,Lm</w:t>
                    </w:r>
                  </w:p>
                </w:tc>
              </w:sdtContent>
            </w:sdt>
            <w:tc>
              <w:tcPr>
                <w:tcW w:w="142" w:type="dxa"/>
                <w:vMerge/>
                <w:tcBorders>
                  <w:top w:val="nil"/>
                  <w:left w:val="nil"/>
                  <w:bottom w:val="nil"/>
                  <w:right w:val="nil"/>
                </w:tcBorders>
              </w:tcPr>
              <w:p w14:paraId="18AF534E"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191B96BA"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51F92B44"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0DBDECE"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0DFF41E8" w14:textId="77777777" w:rsidR="003B41E9" w:rsidRPr="007E13FB" w:rsidRDefault="004D50FA" w:rsidP="004D50F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Pk,Pa,</w:t>
                    </w:r>
                  </w:p>
                </w:tc>
              </w:sdtContent>
            </w:sdt>
            <w:tc>
              <w:tcPr>
                <w:tcW w:w="142" w:type="dxa"/>
                <w:vMerge/>
                <w:tcBorders>
                  <w:top w:val="nil"/>
                  <w:left w:val="nil"/>
                  <w:bottom w:val="nil"/>
                  <w:right w:val="nil"/>
                </w:tcBorders>
                <w:vAlign w:val="bottom"/>
              </w:tcPr>
              <w:p w14:paraId="1490162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76AFD131"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55953840"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5EFDA57F"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43C2D227" w14:textId="77777777" w:rsidR="00D1574B" w:rsidRPr="007E13FB" w:rsidRDefault="004D50FA"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1.4.1.2. Lodumetsa</w:t>
                    </w:r>
                  </w:p>
                </w:tc>
              </w:sdtContent>
            </w:sdt>
            <w:tc>
              <w:tcPr>
                <w:tcW w:w="142" w:type="dxa"/>
                <w:vMerge/>
                <w:tcBorders>
                  <w:top w:val="nil"/>
                  <w:left w:val="nil"/>
                  <w:bottom w:val="nil"/>
                  <w:right w:val="nil"/>
                </w:tcBorders>
                <w:vAlign w:val="bottom"/>
              </w:tcPr>
              <w:p w14:paraId="2404F3EB"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6D0E385D"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589BE1D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F32DE5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D88EAD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40AD12F2" w14:textId="77777777" w:rsidTr="00FB6A3A">
            <w:trPr>
              <w:trHeight w:val="388"/>
            </w:trPr>
            <w:tc>
              <w:tcPr>
                <w:tcW w:w="966" w:type="dxa"/>
                <w:vAlign w:val="center"/>
              </w:tcPr>
              <w:p w14:paraId="58A68409"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07243B1E"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13FCAC51"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5F6B5EAA"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351B8549"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7BD52013"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3A3C81F2"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3E52034C"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6B55410A"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5F8AFD2C" w14:textId="77777777" w:rsidTr="00FB6A3A">
            <w:trPr>
              <w:trHeight w:val="388"/>
            </w:trPr>
            <w:tc>
              <w:tcPr>
                <w:tcW w:w="966" w:type="dxa"/>
                <w:vAlign w:val="center"/>
              </w:tcPr>
              <w:p w14:paraId="4ABCA08F"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41687533"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5F650AE7"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426036E7"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002726D8"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7909E7A9"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0C092B45"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56CDB514"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2CA8B741"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2C71517C" w14:textId="77777777" w:rsidTr="00FB6A3A">
            <w:trPr>
              <w:trHeight w:val="388"/>
            </w:trPr>
            <w:tc>
              <w:tcPr>
                <w:tcW w:w="966" w:type="dxa"/>
                <w:vAlign w:val="center"/>
              </w:tcPr>
              <w:p w14:paraId="721F628A"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39143501"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57423E5B"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235EFE7B"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0E556ADC"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7DF139E8"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2A477E21"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13BE93C7"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11380054"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71386293" w14:textId="77777777" w:rsidTr="00FB6A3A">
            <w:trPr>
              <w:trHeight w:val="388"/>
            </w:trPr>
            <w:tc>
              <w:tcPr>
                <w:tcW w:w="966" w:type="dxa"/>
                <w:vAlign w:val="center"/>
              </w:tcPr>
              <w:p w14:paraId="124FDA04"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1C6B885F"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645B71D6"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232B09F7"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452A1FCC"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7C12B17E"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74302D8D"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775060F2"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61A42550"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3F429F5D" w14:textId="77777777" w:rsidTr="00FB6A3A">
            <w:trPr>
              <w:trHeight w:val="388"/>
            </w:trPr>
            <w:tc>
              <w:tcPr>
                <w:tcW w:w="966" w:type="dxa"/>
                <w:vAlign w:val="center"/>
              </w:tcPr>
              <w:p w14:paraId="1B2A8C8D"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4A5ECD78"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31FD630A"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60CD466E"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3E13D4F5"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19DDA388"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66D75ACA"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6EC2F509"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483F4B90" w14:textId="1BA5346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7B061F">
                          <w:rPr>
                            <w:rStyle w:val="Laad2"/>
                            <w:rFonts w:ascii="Segoe UI Symbol" w:eastAsia="MS Gothic" w:hAnsi="Segoe UI Symbol" w:cs="Segoe UI Symbol"/>
                            <w:b/>
                          </w:rPr>
                          <w:t>x</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62BCC8C7" w14:textId="77777777" w:rsidTr="00FB6A3A">
            <w:trPr>
              <w:trHeight w:val="388"/>
            </w:trPr>
            <w:tc>
              <w:tcPr>
                <w:tcW w:w="966" w:type="dxa"/>
                <w:vAlign w:val="center"/>
              </w:tcPr>
              <w:p w14:paraId="79E89AA2"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6B812F9C"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560C7020"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3636709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18A191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9F13EB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700485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0E3816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2E9144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7F6F6F54"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10EDF13"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290DBF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77DB449F" w14:textId="77777777" w:rsidTr="00FB6A3A">
            <w:trPr>
              <w:trHeight w:val="472"/>
            </w:trPr>
            <w:tc>
              <w:tcPr>
                <w:tcW w:w="1450" w:type="dxa"/>
                <w:vAlign w:val="center"/>
              </w:tcPr>
              <w:p w14:paraId="6A5309D0"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4D50FA">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0EAC592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04E5699E"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4D50FA">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70117F34"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A49DF8E"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4D50FA">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2F12398E"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6936D6CC"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4D50FA">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163C03AC" w14:textId="77777777" w:rsidTr="00FB6A3A">
            <w:trPr>
              <w:trHeight w:val="473"/>
            </w:trPr>
            <w:tc>
              <w:tcPr>
                <w:tcW w:w="1450" w:type="dxa"/>
                <w:vAlign w:val="center"/>
              </w:tcPr>
              <w:p w14:paraId="31E472E9"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241924E5"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73A92D45"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3C3AA63B"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3107EA25"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17AE5693" w14:textId="77777777" w:rsidR="003B41E9" w:rsidRPr="007E13FB" w:rsidRDefault="000F0243"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4D50FA">
                                  <w:rPr>
                                    <w:rStyle w:val="Laad2"/>
                                    <w:rFonts w:ascii="Segoe UI Symbol" w:eastAsia="MS Gothic" w:hAnsi="Segoe UI Symbol" w:cs="Segoe UI Symbol"/>
                                    <w:b/>
                                  </w:rPr>
                                  <w:t>x</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17658EC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60FA4BCA"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2E23A2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828FD3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47862A8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11A3BD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66763C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47B93BCD" w14:textId="77777777" w:rsidTr="00FB6A3A">
            <w:trPr>
              <w:trHeight w:val="158"/>
            </w:trPr>
            <w:tc>
              <w:tcPr>
                <w:tcW w:w="868" w:type="dxa"/>
                <w:tcBorders>
                  <w:top w:val="single" w:sz="4" w:space="0" w:color="auto"/>
                  <w:left w:val="single" w:sz="4" w:space="0" w:color="auto"/>
                  <w:bottom w:val="nil"/>
                  <w:right w:val="single" w:sz="4" w:space="0" w:color="auto"/>
                </w:tcBorders>
              </w:tcPr>
              <w:p w14:paraId="7D3A704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5F2433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A094C5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1C2FB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035543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8EC182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4681C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90E2C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0FDBE27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018ADFD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0E95AF68" w14:textId="77777777" w:rsidTr="00FB6A3A">
            <w:trPr>
              <w:trHeight w:val="352"/>
            </w:trPr>
            <w:sdt>
              <w:sdtPr>
                <w:rPr>
                  <w:rFonts w:ascii="Times New Roman" w:eastAsia="Times New Roman" w:hAnsi="Times New Roman" w:cs="Times New Roman"/>
                  <w:snapToGrid w:val="0"/>
                  <w:lang w:eastAsia="et-EE"/>
                </w:rPr>
                <w:id w:val="-17117620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8381060" w14:textId="77777777" w:rsidR="003B41E9" w:rsidRPr="007E13FB" w:rsidRDefault="004D50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536315162"/>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9D8FD35" w14:textId="77777777" w:rsidR="003B41E9" w:rsidRPr="007E13FB" w:rsidRDefault="004D50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47694EC"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43C0431"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799933"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CF72BB8" w14:textId="77777777" w:rsidR="003B41E9" w:rsidRPr="007E13FB" w:rsidRDefault="004D50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15504C9"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5A59624"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7DDE7D"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3CD1B1B"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tr>
          <w:tr w:rsidR="003B41E9" w:rsidRPr="007E13FB" w14:paraId="3DB2FC81" w14:textId="77777777" w:rsidTr="00FB6A3A">
            <w:trPr>
              <w:trHeight w:val="334"/>
            </w:trPr>
            <w:sdt>
              <w:sdtPr>
                <w:rPr>
                  <w:rFonts w:ascii="Times New Roman" w:eastAsia="Times New Roman" w:hAnsi="Times New Roman" w:cs="Times New Roman"/>
                  <w:snapToGrid w:val="0"/>
                  <w:lang w:eastAsia="et-EE"/>
                </w:rPr>
                <w:id w:val="1478025760"/>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F76DF08"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597237600"/>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E56FCDD"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A2F84A6"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C00B064"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17BCF3B"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CA01A5"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1ADF07C"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8EF7AD9"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6489A59"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A55EEB2"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0BCD5AD0"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68DB28A"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5070B28"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A43F220"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BAC5B03"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E2C746E"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A7B80FF"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F1072BC"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0E3D57"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E53D813"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194FD7C"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60218C1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19B6336B" w14:textId="77777777" w:rsidTr="00FB6A3A">
            <w:trPr>
              <w:gridAfter w:val="1"/>
              <w:wAfter w:w="8" w:type="dxa"/>
              <w:cantSplit/>
              <w:trHeight w:val="176"/>
            </w:trPr>
            <w:tc>
              <w:tcPr>
                <w:tcW w:w="4378" w:type="dxa"/>
                <w:gridSpan w:val="8"/>
              </w:tcPr>
              <w:p w14:paraId="020846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129282F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090B643B" w14:textId="77777777" w:rsidTr="00FB6A3A">
            <w:trPr>
              <w:gridAfter w:val="1"/>
              <w:wAfter w:w="8" w:type="dxa"/>
              <w:cantSplit/>
              <w:trHeight w:val="335"/>
            </w:trPr>
            <w:tc>
              <w:tcPr>
                <w:tcW w:w="1094" w:type="dxa"/>
                <w:gridSpan w:val="2"/>
                <w:vAlign w:val="center"/>
              </w:tcPr>
              <w:p w14:paraId="7DDF4E8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7AD3CBB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2A3BC48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1EFA27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7139BD1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4F1855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7396EA9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FB2CA6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67C6FE5F" w14:textId="77777777" w:rsidTr="00FB6A3A">
            <w:trPr>
              <w:trHeight w:val="158"/>
            </w:trPr>
            <w:tc>
              <w:tcPr>
                <w:tcW w:w="547" w:type="dxa"/>
              </w:tcPr>
              <w:p w14:paraId="1510CF5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0EE7D3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8468D8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5B173F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3BB0D2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19F5122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9C6FC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1DFDD8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441D70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CE2618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13C5922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D83B41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0A171E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C9AD1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A650D7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21C398B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43142690"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8196471"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612F2C66"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9C72DBA"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19322F42"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54BC607"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36F8C639"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0D93DB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29217A7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464BB32"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276E2B78"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8866290"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668006D7"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893441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24A7117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8562BD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5CDDC67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2C6CE07"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7183FE5"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78582F5F"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1640176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A1E4107"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85320585"/>
                <w:dropDownList>
                  <w:listItem w:value="Valige üksus."/>
                  <w:listItem w:displayText="1" w:value="1"/>
                  <w:listItem w:displayText="2" w:value="2"/>
                  <w:listItem w:displayText="3" w:value="3"/>
                </w:dropDownList>
              </w:sdtPr>
              <w:sdtEndPr/>
              <w:sdtContent>
                <w:tc>
                  <w:tcPr>
                    <w:tcW w:w="548" w:type="dxa"/>
                  </w:tcPr>
                  <w:p w14:paraId="25B18A94"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71E0BD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46B9C45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FAD6FF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1BADC32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423A5BF"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97266243"/>
                <w:dropDownList>
                  <w:listItem w:value="Valige üksus."/>
                  <w:listItem w:displayText="1" w:value="1"/>
                  <w:listItem w:displayText="2" w:value="2"/>
                  <w:listItem w:displayText="3" w:value="3"/>
                </w:dropDownList>
              </w:sdtPr>
              <w:sdtEndPr/>
              <w:sdtContent>
                <w:tc>
                  <w:tcPr>
                    <w:tcW w:w="548" w:type="dxa"/>
                  </w:tcPr>
                  <w:p w14:paraId="169A8BA6"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477453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1EC0B23"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01669516"/>
                <w:dropDownList>
                  <w:listItem w:value="Valige üksus."/>
                  <w:listItem w:displayText="1" w:value="1"/>
                  <w:listItem w:displayText="2" w:value="2"/>
                  <w:listItem w:displayText="3" w:value="3"/>
                </w:dropDownList>
              </w:sdtPr>
              <w:sdtEndPr/>
              <w:sdtContent>
                <w:tc>
                  <w:tcPr>
                    <w:tcW w:w="548" w:type="dxa"/>
                  </w:tcPr>
                  <w:p w14:paraId="17742186" w14:textId="77777777" w:rsidR="003B41E9" w:rsidRPr="007E13FB" w:rsidRDefault="004D50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D36C30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18E5E4D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6884C5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75E58FB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52A9731"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FDA89B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1DE2A4B4"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AD548B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035428B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EABCFB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304BD53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84002A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7AB3F40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4A48A9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17651CD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D1146F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3ADC552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1BBE12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0FB99E8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F02DF6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0C416E2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FF82C9E"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DF71D47"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5C2AE48A"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48E615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153A27D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31660A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3C86DDC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CF7FA7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705127E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475E13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694D589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74C647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28B6C0E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6136D6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3259028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1BC3B7E9"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3E733392"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648E3E4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ED488C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2A90434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627F6120" w14:textId="77777777" w:rsidTr="00FB6A3A">
            <w:trPr>
              <w:cantSplit/>
            </w:trPr>
            <w:tc>
              <w:tcPr>
                <w:tcW w:w="3740" w:type="dxa"/>
                <w:tcBorders>
                  <w:top w:val="single" w:sz="4" w:space="0" w:color="auto"/>
                  <w:left w:val="single" w:sz="4" w:space="0" w:color="auto"/>
                  <w:bottom w:val="nil"/>
                  <w:right w:val="nil"/>
                </w:tcBorders>
              </w:tcPr>
              <w:p w14:paraId="7B713CA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4231A2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53F3FF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6685574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2472C8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2D8CDE4C"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4BBDE191" w14:textId="77777777" w:rsidR="00D75D01" w:rsidRPr="007E13FB" w:rsidRDefault="004D50FA" w:rsidP="004D50F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Harilik kariksammal</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E834274" w14:textId="77777777" w:rsidR="00D75D01" w:rsidRPr="007E13FB" w:rsidRDefault="004D50FA"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1C99409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3E50DD7E"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F4DFA6C"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20358DA3"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038D404" w14:textId="48734E93" w:rsidR="00D75D01" w:rsidRPr="007E13FB" w:rsidRDefault="007B061F" w:rsidP="001F339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Prk </w:t>
                    </w:r>
                    <w:r w:rsidR="001F339C">
                      <w:rPr>
                        <w:rStyle w:val="Laad2"/>
                        <w:rFonts w:ascii="Times New Roman" w:hAnsi="Times New Roman" w:cs="Times New Roman"/>
                      </w:rPr>
                      <w:t>säbrik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F2A5F16" w14:textId="77777777" w:rsidR="00D75D01" w:rsidRPr="007E13FB" w:rsidRDefault="001F339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478ED3B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D5BFB27"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CBED67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A1DCEB3"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1875EDC" w14:textId="77777777" w:rsidR="00D75D01" w:rsidRPr="007E13FB" w:rsidRDefault="001F339C" w:rsidP="001F339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Kuuse-nublusamblik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14F040E" w14:textId="77777777" w:rsidR="00D75D01" w:rsidRPr="007E13FB" w:rsidRDefault="001F339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4F5B304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858E20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4E4D72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0580115"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48F8E55" w14:textId="64BACF3B" w:rsidR="00D75D01" w:rsidRPr="007E13FB" w:rsidRDefault="007B061F" w:rsidP="001F339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w:t>
                    </w:r>
                    <w:r w:rsidR="001F339C">
                      <w:rPr>
                        <w:rStyle w:val="Laad2"/>
                        <w:rFonts w:ascii="Times New Roman" w:hAnsi="Times New Roman" w:cs="Times New Roman"/>
                      </w:rPr>
                      <w:t>äokeel</w:t>
                    </w:r>
                    <w:r>
                      <w:rPr>
                        <w:rStyle w:val="Laad2"/>
                        <w:rFonts w:ascii="Times New Roman" w:hAnsi="Times New Roman" w:cs="Times New Roman"/>
                      </w:rPr>
                      <w:t xml:space="preserve"> (muu liik)</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2541C88" w14:textId="77777777" w:rsidR="00D75D01" w:rsidRPr="007E13FB" w:rsidRDefault="001F339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7FD77C7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8CE28F7"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8062F7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498DDE7"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B2E7172"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FC3150E"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A0B907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8B282B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34DA3F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8ECCFCF"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785BB38"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06C04B9"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AFDFB9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CA95CD2"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85AA80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48090AC"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FED2C0B"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8BF4E6E"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E30A0C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A951C2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565FBF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64C3E50"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33ACAB5"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17F72BF"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161DFE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2D87F6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69D943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515F98A"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5FF5EEC"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0E97819"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7B1345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432D97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DCD392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B9B5F8B"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712E659"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B1B952F"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C37166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863174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C81D37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F5D733F"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62AD1802"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57EEDA1"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16EF85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693A7DB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3F6D53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2F1B057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AAC737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4D5F3D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639E2E44" w14:textId="77777777" w:rsidTr="00FB6A3A">
            <w:tc>
              <w:tcPr>
                <w:tcW w:w="725" w:type="dxa"/>
                <w:vAlign w:val="center"/>
              </w:tcPr>
              <w:p w14:paraId="1EF882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3EC5A50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3F59198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5835CA1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2296404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792CA38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408B6E8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401C19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110238F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1D4F5D5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08BC28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357BA60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4B42E46D"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4661D5F9" w14:textId="77777777" w:rsidR="003B41E9" w:rsidRPr="007E13FB" w:rsidRDefault="001F339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325A812F"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551AA5B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7A55304E"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312B08B6"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5AFA0901"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453851DD"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1CA977B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2C622E3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4D9427E2"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47CAE78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4E20615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0420EA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139DDF5"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404FB6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13902AB3" w14:textId="77777777" w:rsidTr="00FB6A3A">
            <w:tc>
              <w:tcPr>
                <w:tcW w:w="1426" w:type="dxa"/>
                <w:vAlign w:val="center"/>
              </w:tcPr>
              <w:p w14:paraId="4E2DCB3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4DD95E7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270A97A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5C68F55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4199580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32D4138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0CFE51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4D5EAC12" w14:textId="77777777" w:rsidTr="00FB6A3A">
            <w:tc>
              <w:tcPr>
                <w:tcW w:w="1426" w:type="dxa"/>
              </w:tcPr>
              <w:p w14:paraId="1CC2C822" w14:textId="77777777" w:rsidR="003B41E9" w:rsidRPr="007E13FB" w:rsidRDefault="000F0243" w:rsidP="001F339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1F339C">
                          <w:rPr>
                            <w:rStyle w:val="Laad2"/>
                            <w:rFonts w:ascii="Segoe UI Symbol" w:eastAsia="MS Gothic" w:hAnsi="Segoe UI Symbol" w:cs="Segoe UI Symbol"/>
                            <w:b/>
                          </w:rPr>
                          <w:t>x</w:t>
                        </w:r>
                      </w:sdtContent>
                    </w:sdt>
                  </w:sdtContent>
                </w:sdt>
              </w:p>
            </w:tc>
            <w:tc>
              <w:tcPr>
                <w:tcW w:w="1427" w:type="dxa"/>
              </w:tcPr>
              <w:p w14:paraId="77846F2E" w14:textId="77777777" w:rsidR="003B41E9" w:rsidRPr="007E13FB" w:rsidRDefault="000F0243"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2EAA25B5" w14:textId="77777777" w:rsidR="003B41E9" w:rsidRPr="007E13FB" w:rsidRDefault="000F0243" w:rsidP="001F339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1F339C">
                          <w:rPr>
                            <w:rStyle w:val="Laad2"/>
                            <w:rFonts w:ascii="Segoe UI Symbol" w:eastAsia="MS Gothic" w:hAnsi="Segoe UI Symbol" w:cs="Segoe UI Symbol"/>
                            <w:b/>
                          </w:rPr>
                          <w:t>x</w:t>
                        </w:r>
                      </w:sdtContent>
                    </w:sdt>
                  </w:sdtContent>
                </w:sdt>
              </w:p>
            </w:tc>
            <w:tc>
              <w:tcPr>
                <w:tcW w:w="1427" w:type="dxa"/>
              </w:tcPr>
              <w:p w14:paraId="50755D1B" w14:textId="77777777" w:rsidR="003B41E9" w:rsidRPr="007E13FB" w:rsidRDefault="000F0243" w:rsidP="001F339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1F339C">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4181B22B"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279D01E6"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43FC0E5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6F597A68"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37C0389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6446D54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0C713DB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189A3141"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56B9DB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331FB6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629E95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8EB850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7E5B8A7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18DC4C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567D1BA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0C686E78"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E6059CF"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1625A2E"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352A537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3D1551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00B99282"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A3643D4"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3ED4FFD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7DCA453"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1D62B961"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6F6E7229"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B1E8A6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DAF6BE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2DCB4D78"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B67B22F"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42B9AC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D66BFD0"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698BF33"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CEBC01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6B355E3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96D3E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6EF8F87B"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061768D"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160DE068"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59D953B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16DACC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78A66EB"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439B45A6" w14:textId="220AE610"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1F339C">
                <w:rPr>
                  <w:rFonts w:ascii="Times New Roman" w:eastAsia="Times New Roman" w:hAnsi="Times New Roman" w:cs="Times New Roman"/>
                  <w:snapToGrid w:val="0"/>
                  <w:sz w:val="24"/>
                  <w:szCs w:val="24"/>
                  <w:lang w:eastAsia="et-EE"/>
                </w:rPr>
                <w:t xml:space="preserve">Kunagisest raiest mõjutatud ala, säilinud on eelmise põlvkonna puudest tukakesi, vahel on noorema põlvkonna laigud, kohati esineb eelmise põlvkonna II rinde kuuski, millel on kuuse-nublusamblik. Struktuur väga vaheldusrikas, laiguti vahelduvad väärtuslikud vanade puude ja jämeda lamapuduga tükikesed ja siis vahel jälle noore kuusega laigud, kus ka lamapuitu on vähe. Tervikuna ikkagi säilitamist väärt väga vanade puude tõttu. Läänepoolses otsas tükk tuuleheitega, seetõttu tundub nagu oleks noor mets, tegelikult jämedad tüved all maas. Üleujutusrežiim säilinud. </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C15D0" w14:textId="77777777" w:rsidR="000F0243" w:rsidRDefault="000F0243" w:rsidP="001F7D6B">
      <w:pPr>
        <w:spacing w:after="0" w:line="240" w:lineRule="auto"/>
      </w:pPr>
      <w:r>
        <w:separator/>
      </w:r>
    </w:p>
  </w:endnote>
  <w:endnote w:type="continuationSeparator" w:id="0">
    <w:p w14:paraId="78904FC6" w14:textId="77777777" w:rsidR="000F0243" w:rsidRDefault="000F0243"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89556" w14:textId="77777777" w:rsidR="000F0243" w:rsidRDefault="000F0243" w:rsidP="001F7D6B">
      <w:pPr>
        <w:spacing w:after="0" w:line="240" w:lineRule="auto"/>
      </w:pPr>
      <w:r>
        <w:separator/>
      </w:r>
    </w:p>
  </w:footnote>
  <w:footnote w:type="continuationSeparator" w:id="0">
    <w:p w14:paraId="00315B0B" w14:textId="77777777" w:rsidR="000F0243" w:rsidRDefault="000F0243"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0F0243"/>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D5359"/>
    <w:rsid w:val="001E207E"/>
    <w:rsid w:val="001E5925"/>
    <w:rsid w:val="001F339C"/>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D50F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34CB1"/>
    <w:rsid w:val="00737A8E"/>
    <w:rsid w:val="0077574D"/>
    <w:rsid w:val="0079256C"/>
    <w:rsid w:val="00794706"/>
    <w:rsid w:val="007A0A86"/>
    <w:rsid w:val="007A643D"/>
    <w:rsid w:val="007B061F"/>
    <w:rsid w:val="007B3916"/>
    <w:rsid w:val="007B480D"/>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A2BEC"/>
    <w:rsid w:val="008C5F76"/>
    <w:rsid w:val="008D6BA3"/>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1862"/>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F684D"/>
  <w15:docId w15:val="{D90D07FF-74C2-4220-A655-9A15BA554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07544"/>
    <w:rsid w:val="005517B0"/>
    <w:rsid w:val="00575AD3"/>
    <w:rsid w:val="005B260A"/>
    <w:rsid w:val="00605CFE"/>
    <w:rsid w:val="0061423D"/>
    <w:rsid w:val="00617B56"/>
    <w:rsid w:val="00672FE3"/>
    <w:rsid w:val="006C1FCB"/>
    <w:rsid w:val="006F0F58"/>
    <w:rsid w:val="00710A7C"/>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7D403-1928-43E1-9F20-6C95CB5E1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769</Words>
  <Characters>4384</Characters>
  <Application>Microsoft Office Word</Application>
  <DocSecurity>0</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2022-01-13T13:45:00Z</dcterms:created>
  <dcterms:modified xsi:type="dcterms:W3CDTF">2022-02-22T11:57:00Z</dcterms:modified>
</cp:coreProperties>
</file>